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6" w:rsidRDefault="00D62943">
      <w:r>
        <w:t>System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62943" w:rsidTr="00D62943">
        <w:tc>
          <w:tcPr>
            <w:tcW w:w="3080" w:type="dxa"/>
          </w:tcPr>
          <w:p w:rsidR="00D62943" w:rsidRDefault="00D62943"/>
        </w:tc>
        <w:tc>
          <w:tcPr>
            <w:tcW w:w="3081" w:type="dxa"/>
          </w:tcPr>
          <w:p w:rsidR="00D62943" w:rsidRDefault="00D62943"/>
        </w:tc>
        <w:tc>
          <w:tcPr>
            <w:tcW w:w="3081" w:type="dxa"/>
          </w:tcPr>
          <w:p w:rsidR="00D62943" w:rsidRDefault="00D62943"/>
        </w:tc>
      </w:tr>
    </w:tbl>
    <w:p w:rsidR="00F260B4" w:rsidRDefault="00F260B4">
      <w:r>
        <w:br/>
        <w:t>Meaning of a system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260B4" w:rsidTr="00F260B4">
        <w:tc>
          <w:tcPr>
            <w:tcW w:w="9242" w:type="dxa"/>
          </w:tcPr>
          <w:p w:rsidR="00F260B4" w:rsidRDefault="00F260B4"/>
          <w:p w:rsidR="00F260B4" w:rsidRDefault="00F260B4"/>
          <w:p w:rsidR="00F260B4" w:rsidRDefault="00F260B4"/>
        </w:tc>
      </w:tr>
    </w:tbl>
    <w:p w:rsidR="00D62943" w:rsidRDefault="00F260B4">
      <w:r>
        <w:br/>
      </w:r>
      <w:r w:rsidR="00D62943">
        <w:t>Data, Meaning and Knowledge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62943" w:rsidTr="00D62943">
        <w:tc>
          <w:tcPr>
            <w:tcW w:w="9242" w:type="dxa"/>
          </w:tcPr>
          <w:p w:rsidR="00D62943" w:rsidRDefault="00D62943" w:rsidP="00D62943">
            <w:r>
              <w:t xml:space="preserve">1. </w:t>
            </w:r>
          </w:p>
        </w:tc>
      </w:tr>
      <w:tr w:rsidR="00D62943" w:rsidTr="00D62943">
        <w:tc>
          <w:tcPr>
            <w:tcW w:w="9242" w:type="dxa"/>
          </w:tcPr>
          <w:p w:rsidR="00D62943" w:rsidRDefault="00D62943">
            <w:r>
              <w:t>What happens:</w:t>
            </w:r>
          </w:p>
        </w:tc>
      </w:tr>
      <w:tr w:rsidR="00D62943" w:rsidTr="00D62943">
        <w:tc>
          <w:tcPr>
            <w:tcW w:w="9242" w:type="dxa"/>
          </w:tcPr>
          <w:p w:rsidR="00D62943" w:rsidRDefault="00D62943">
            <w:r>
              <w:t>2.</w:t>
            </w:r>
          </w:p>
        </w:tc>
      </w:tr>
      <w:tr w:rsidR="00D62943" w:rsidTr="00D62943">
        <w:tc>
          <w:tcPr>
            <w:tcW w:w="9242" w:type="dxa"/>
          </w:tcPr>
          <w:p w:rsidR="00D62943" w:rsidRDefault="00D62943">
            <w:r>
              <w:t>What happens:</w:t>
            </w:r>
          </w:p>
        </w:tc>
      </w:tr>
      <w:tr w:rsidR="00D62943" w:rsidTr="00D62943">
        <w:tc>
          <w:tcPr>
            <w:tcW w:w="9242" w:type="dxa"/>
          </w:tcPr>
          <w:p w:rsidR="00D62943" w:rsidRDefault="00D62943">
            <w:r>
              <w:t>3.</w:t>
            </w:r>
          </w:p>
        </w:tc>
      </w:tr>
      <w:tr w:rsidR="00D62943" w:rsidTr="00D62943">
        <w:tc>
          <w:tcPr>
            <w:tcW w:w="9242" w:type="dxa"/>
          </w:tcPr>
          <w:p w:rsidR="00D62943" w:rsidRDefault="00D62943">
            <w:r>
              <w:t>Data types: Why do we need different data types?</w:t>
            </w:r>
          </w:p>
          <w:p w:rsidR="00D62943" w:rsidRDefault="00D62943"/>
          <w:p w:rsidR="00D62943" w:rsidRDefault="00D62943"/>
        </w:tc>
      </w:tr>
    </w:tbl>
    <w:tbl>
      <w:tblPr>
        <w:tblStyle w:val="TableGrid"/>
        <w:tblpPr w:leftFromText="180" w:rightFromText="180" w:vertAnchor="page" w:horzAnchor="margin" w:tblpY="6549"/>
        <w:tblW w:w="0" w:type="auto"/>
        <w:tblLook w:val="04A0"/>
      </w:tblPr>
      <w:tblGrid>
        <w:gridCol w:w="1135"/>
        <w:gridCol w:w="5026"/>
        <w:gridCol w:w="3081"/>
      </w:tblGrid>
      <w:tr w:rsidR="00D62943" w:rsidTr="00D62943">
        <w:tc>
          <w:tcPr>
            <w:tcW w:w="1135" w:type="dxa"/>
          </w:tcPr>
          <w:p w:rsidR="00D62943" w:rsidRDefault="00D62943" w:rsidP="00D62943">
            <w:r>
              <w:t>Data type</w:t>
            </w:r>
          </w:p>
        </w:tc>
        <w:tc>
          <w:tcPr>
            <w:tcW w:w="5026" w:type="dxa"/>
          </w:tcPr>
          <w:p w:rsidR="00D62943" w:rsidRDefault="00D62943" w:rsidP="00D62943">
            <w:r>
              <w:t>Description</w:t>
            </w:r>
          </w:p>
        </w:tc>
        <w:tc>
          <w:tcPr>
            <w:tcW w:w="3081" w:type="dxa"/>
          </w:tcPr>
          <w:p w:rsidR="00D62943" w:rsidRDefault="00D62943" w:rsidP="00D62943">
            <w:r>
              <w:t>Examples – other notes</w:t>
            </w:r>
          </w:p>
        </w:tc>
      </w:tr>
      <w:tr w:rsidR="00D62943" w:rsidTr="00D62943">
        <w:tc>
          <w:tcPr>
            <w:tcW w:w="1135" w:type="dxa"/>
          </w:tcPr>
          <w:p w:rsidR="00D62943" w:rsidRDefault="00D62943" w:rsidP="00D62943">
            <w:r>
              <w:t>Integer</w:t>
            </w:r>
          </w:p>
        </w:tc>
        <w:tc>
          <w:tcPr>
            <w:tcW w:w="5026" w:type="dxa"/>
          </w:tcPr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</w:tc>
        <w:tc>
          <w:tcPr>
            <w:tcW w:w="3081" w:type="dxa"/>
          </w:tcPr>
          <w:p w:rsidR="00D62943" w:rsidRDefault="00D62943" w:rsidP="00D62943"/>
        </w:tc>
      </w:tr>
      <w:tr w:rsidR="00D62943" w:rsidTr="00D62943">
        <w:tc>
          <w:tcPr>
            <w:tcW w:w="1135" w:type="dxa"/>
          </w:tcPr>
          <w:p w:rsidR="00D62943" w:rsidRDefault="00D62943" w:rsidP="00D62943">
            <w:r>
              <w:t>Real</w:t>
            </w:r>
            <w:r w:rsidR="00A36265">
              <w:t xml:space="preserve"> / </w:t>
            </w:r>
            <w:proofErr w:type="spellStart"/>
            <w:r w:rsidR="00A36265">
              <w:t>flloat</w:t>
            </w:r>
            <w:proofErr w:type="spellEnd"/>
          </w:p>
        </w:tc>
        <w:tc>
          <w:tcPr>
            <w:tcW w:w="5026" w:type="dxa"/>
          </w:tcPr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</w:tc>
        <w:tc>
          <w:tcPr>
            <w:tcW w:w="3081" w:type="dxa"/>
          </w:tcPr>
          <w:p w:rsidR="00D62943" w:rsidRDefault="00D62943" w:rsidP="00D62943"/>
        </w:tc>
      </w:tr>
      <w:tr w:rsidR="00D62943" w:rsidTr="00D62943">
        <w:tc>
          <w:tcPr>
            <w:tcW w:w="1135" w:type="dxa"/>
          </w:tcPr>
          <w:p w:rsidR="00D62943" w:rsidRDefault="00D62943" w:rsidP="00D62943">
            <w:r>
              <w:t>Date/time</w:t>
            </w:r>
          </w:p>
        </w:tc>
        <w:tc>
          <w:tcPr>
            <w:tcW w:w="5026" w:type="dxa"/>
          </w:tcPr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</w:tc>
        <w:tc>
          <w:tcPr>
            <w:tcW w:w="3081" w:type="dxa"/>
          </w:tcPr>
          <w:p w:rsidR="00D62943" w:rsidRDefault="00D62943" w:rsidP="00D62943"/>
        </w:tc>
      </w:tr>
      <w:tr w:rsidR="00D62943" w:rsidTr="00D62943">
        <w:tc>
          <w:tcPr>
            <w:tcW w:w="1135" w:type="dxa"/>
          </w:tcPr>
          <w:p w:rsidR="00D62943" w:rsidRDefault="00D62943" w:rsidP="00D62943">
            <w:r>
              <w:t>String</w:t>
            </w:r>
          </w:p>
        </w:tc>
        <w:tc>
          <w:tcPr>
            <w:tcW w:w="5026" w:type="dxa"/>
          </w:tcPr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</w:tc>
        <w:tc>
          <w:tcPr>
            <w:tcW w:w="3081" w:type="dxa"/>
          </w:tcPr>
          <w:p w:rsidR="00D62943" w:rsidRDefault="00D62943" w:rsidP="00D62943"/>
        </w:tc>
      </w:tr>
      <w:tr w:rsidR="00D62943" w:rsidTr="00D62943">
        <w:tc>
          <w:tcPr>
            <w:tcW w:w="1135" w:type="dxa"/>
          </w:tcPr>
          <w:p w:rsidR="00D62943" w:rsidRDefault="00D62943" w:rsidP="00D62943">
            <w:r>
              <w:t>Boolean</w:t>
            </w:r>
          </w:p>
        </w:tc>
        <w:tc>
          <w:tcPr>
            <w:tcW w:w="5026" w:type="dxa"/>
          </w:tcPr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  <w:p w:rsidR="00D62943" w:rsidRDefault="00D62943" w:rsidP="00D62943"/>
        </w:tc>
        <w:tc>
          <w:tcPr>
            <w:tcW w:w="3081" w:type="dxa"/>
          </w:tcPr>
          <w:p w:rsidR="00D62943" w:rsidRDefault="00D62943" w:rsidP="00D62943"/>
        </w:tc>
      </w:tr>
    </w:tbl>
    <w:p w:rsidR="00D62943" w:rsidRDefault="00D62943"/>
    <w:sectPr w:rsidR="00D62943" w:rsidSect="00F260B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A6"/>
    <w:multiLevelType w:val="hybridMultilevel"/>
    <w:tmpl w:val="D590A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62943"/>
    <w:rsid w:val="000F7FA2"/>
    <w:rsid w:val="00366632"/>
    <w:rsid w:val="009A7656"/>
    <w:rsid w:val="00A36265"/>
    <w:rsid w:val="00D62943"/>
    <w:rsid w:val="00F2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mhadley</dc:creator>
  <cp:keywords/>
  <dc:description/>
  <cp:lastModifiedBy>mhadley</cp:lastModifiedBy>
  <cp:revision>2</cp:revision>
  <dcterms:created xsi:type="dcterms:W3CDTF">2013-09-17T14:08:00Z</dcterms:created>
  <dcterms:modified xsi:type="dcterms:W3CDTF">2013-09-18T20:52:00Z</dcterms:modified>
</cp:coreProperties>
</file>